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55A5B" w14:textId="77777777" w:rsidR="00D303C9" w:rsidRPr="005F4B12" w:rsidRDefault="00D303C9" w:rsidP="00D303C9">
      <w:pPr>
        <w:spacing w:line="276" w:lineRule="auto"/>
        <w:jc w:val="center"/>
        <w:rPr>
          <w:b/>
        </w:rPr>
      </w:pPr>
      <w:r w:rsidRPr="005F4B12">
        <w:rPr>
          <w:b/>
        </w:rPr>
        <w:t>СОВЕТ ДЕПУТАТОВ</w:t>
      </w:r>
    </w:p>
    <w:p w14:paraId="4A683CC2" w14:textId="77777777" w:rsidR="00D303C9" w:rsidRPr="005F4B12" w:rsidRDefault="00D303C9" w:rsidP="00D303C9">
      <w:pPr>
        <w:spacing w:line="276" w:lineRule="auto"/>
        <w:jc w:val="center"/>
        <w:rPr>
          <w:b/>
        </w:rPr>
      </w:pPr>
      <w:r w:rsidRPr="005F4B12">
        <w:rPr>
          <w:b/>
        </w:rPr>
        <w:t>ГОРОДСКОГО ОКРУГА ГОРОД ЕЛЕЦ</w:t>
      </w:r>
    </w:p>
    <w:p w14:paraId="1BEFC74E" w14:textId="77777777" w:rsidR="00D303C9" w:rsidRPr="005F4B12" w:rsidRDefault="00D303C9" w:rsidP="00D303C9">
      <w:pPr>
        <w:spacing w:line="276" w:lineRule="auto"/>
        <w:jc w:val="center"/>
        <w:rPr>
          <w:b/>
        </w:rPr>
      </w:pPr>
      <w:r w:rsidRPr="005F4B12">
        <w:rPr>
          <w:b/>
        </w:rPr>
        <w:t>ЛИПЕЦКОЙ ОБЛАСТИ РОССИЙСКОЙ ФЕДЕРАЦИИ</w:t>
      </w:r>
    </w:p>
    <w:p w14:paraId="58BDB33B" w14:textId="77777777" w:rsidR="00D303C9" w:rsidRDefault="00D303C9" w:rsidP="00D303C9">
      <w:pPr>
        <w:jc w:val="center"/>
        <w:rPr>
          <w:b/>
        </w:rPr>
      </w:pPr>
      <w:r>
        <w:rPr>
          <w:b/>
        </w:rPr>
        <w:t>седьмого созыва</w:t>
      </w:r>
    </w:p>
    <w:p w14:paraId="0091CB9C" w14:textId="77777777" w:rsidR="00D303C9" w:rsidRDefault="00D303C9" w:rsidP="00D303C9">
      <w:pPr>
        <w:jc w:val="center"/>
        <w:rPr>
          <w:b/>
        </w:rPr>
      </w:pPr>
      <w:r>
        <w:rPr>
          <w:b/>
        </w:rPr>
        <w:t>_________________сессия</w:t>
      </w:r>
    </w:p>
    <w:p w14:paraId="743CC5BC" w14:textId="77777777" w:rsidR="00D303C9" w:rsidRDefault="00D303C9" w:rsidP="00D303C9">
      <w:pPr>
        <w:jc w:val="center"/>
        <w:rPr>
          <w:b/>
          <w:sz w:val="28"/>
          <w:szCs w:val="28"/>
        </w:rPr>
      </w:pPr>
    </w:p>
    <w:p w14:paraId="5A7AA1A0" w14:textId="77777777" w:rsidR="00D303C9" w:rsidRDefault="00D303C9" w:rsidP="00D303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Е Ш Е Н И Е</w:t>
      </w:r>
    </w:p>
    <w:p w14:paraId="2D9764E5" w14:textId="77777777" w:rsidR="00D303C9" w:rsidRDefault="00D303C9" w:rsidP="00D303C9">
      <w:pPr>
        <w:rPr>
          <w:sz w:val="28"/>
          <w:szCs w:val="28"/>
        </w:rPr>
      </w:pPr>
      <w:r>
        <w:rPr>
          <w:sz w:val="28"/>
          <w:szCs w:val="28"/>
        </w:rPr>
        <w:t>от_________________                                                              №_______________</w:t>
      </w:r>
    </w:p>
    <w:p w14:paraId="24068301" w14:textId="77777777" w:rsidR="008D180E" w:rsidRDefault="008D180E" w:rsidP="00EA3024"/>
    <w:p w14:paraId="28DC80BA" w14:textId="66DF4A10" w:rsidR="0050417D" w:rsidRPr="005B03AA" w:rsidRDefault="0050417D" w:rsidP="00EA3024">
      <w:pPr>
        <w:tabs>
          <w:tab w:val="left" w:pos="4140"/>
        </w:tabs>
        <w:ind w:right="5215"/>
        <w:jc w:val="both"/>
        <w:rPr>
          <w:sz w:val="28"/>
          <w:szCs w:val="28"/>
        </w:rPr>
      </w:pPr>
      <w:r>
        <w:rPr>
          <w:sz w:val="28"/>
          <w:szCs w:val="28"/>
        </w:rPr>
        <w:t>О п</w:t>
      </w:r>
      <w:r w:rsidR="00F60474">
        <w:rPr>
          <w:sz w:val="28"/>
          <w:szCs w:val="28"/>
        </w:rPr>
        <w:t xml:space="preserve">редложениях </w:t>
      </w:r>
      <w:r>
        <w:rPr>
          <w:sz w:val="28"/>
          <w:szCs w:val="28"/>
        </w:rPr>
        <w:t xml:space="preserve">Совета депутатов </w:t>
      </w:r>
      <w:r w:rsidR="008D180E">
        <w:rPr>
          <w:sz w:val="28"/>
          <w:szCs w:val="28"/>
        </w:rPr>
        <w:t>городского округа город Елец</w:t>
      </w:r>
      <w:r>
        <w:rPr>
          <w:sz w:val="28"/>
          <w:szCs w:val="28"/>
        </w:rPr>
        <w:t xml:space="preserve"> </w:t>
      </w:r>
      <w:r w:rsidR="00F60474">
        <w:rPr>
          <w:sz w:val="28"/>
          <w:szCs w:val="28"/>
        </w:rPr>
        <w:t xml:space="preserve">о </w:t>
      </w:r>
      <w:r w:rsidR="0070079D">
        <w:rPr>
          <w:sz w:val="28"/>
          <w:szCs w:val="28"/>
        </w:rPr>
        <w:t>включении</w:t>
      </w:r>
      <w:r w:rsidR="00F60474">
        <w:rPr>
          <w:sz w:val="28"/>
          <w:szCs w:val="28"/>
        </w:rPr>
        <w:t xml:space="preserve"> контрольных</w:t>
      </w:r>
      <w:r w:rsidR="0070079D">
        <w:rPr>
          <w:sz w:val="28"/>
          <w:szCs w:val="28"/>
        </w:rPr>
        <w:t xml:space="preserve"> </w:t>
      </w:r>
      <w:r w:rsidR="00F60474">
        <w:rPr>
          <w:sz w:val="28"/>
          <w:szCs w:val="28"/>
        </w:rPr>
        <w:t xml:space="preserve">мероприятий </w:t>
      </w:r>
      <w:r w:rsidR="00D50711">
        <w:rPr>
          <w:sz w:val="28"/>
          <w:szCs w:val="28"/>
        </w:rPr>
        <w:t xml:space="preserve">                </w:t>
      </w:r>
      <w:r w:rsidR="00F60474">
        <w:rPr>
          <w:sz w:val="28"/>
          <w:szCs w:val="28"/>
        </w:rPr>
        <w:t>в план работы Контрольно-счетной палаты Липецкой области</w:t>
      </w:r>
      <w:r w:rsidR="0070079D">
        <w:rPr>
          <w:sz w:val="28"/>
          <w:szCs w:val="28"/>
        </w:rPr>
        <w:t xml:space="preserve"> на 202</w:t>
      </w:r>
      <w:r w:rsidR="00ED6D6C">
        <w:rPr>
          <w:sz w:val="28"/>
          <w:szCs w:val="28"/>
        </w:rPr>
        <w:t>7</w:t>
      </w:r>
      <w:r w:rsidR="0070079D">
        <w:rPr>
          <w:sz w:val="28"/>
          <w:szCs w:val="28"/>
        </w:rPr>
        <w:t xml:space="preserve"> год</w:t>
      </w:r>
    </w:p>
    <w:p w14:paraId="2E431E5D" w14:textId="77777777" w:rsidR="0050417D" w:rsidRPr="005B03AA" w:rsidRDefault="0050417D" w:rsidP="00EA3024">
      <w:pPr>
        <w:rPr>
          <w:sz w:val="28"/>
          <w:szCs w:val="28"/>
        </w:rPr>
      </w:pPr>
    </w:p>
    <w:p w14:paraId="5FF09180" w14:textId="5F1809AE" w:rsidR="0050417D" w:rsidRPr="005B03AA" w:rsidRDefault="0050417D" w:rsidP="00AB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0079D">
        <w:rPr>
          <w:sz w:val="28"/>
          <w:szCs w:val="28"/>
        </w:rPr>
        <w:t>с соглашением о передаче Контрольно-счетной палате Липецкой области полномочий по осуществлению внешнего муниципального финансового контроля от 13.05.2025</w:t>
      </w:r>
      <w:r w:rsidR="00B71B14">
        <w:rPr>
          <w:sz w:val="28"/>
          <w:szCs w:val="28"/>
        </w:rPr>
        <w:t xml:space="preserve">, учитывая </w:t>
      </w:r>
      <w:r>
        <w:rPr>
          <w:sz w:val="28"/>
          <w:szCs w:val="28"/>
        </w:rPr>
        <w:t xml:space="preserve">решение постоянной комиссии Совета депутатов </w:t>
      </w:r>
      <w:r w:rsidR="008D180E">
        <w:rPr>
          <w:sz w:val="28"/>
          <w:szCs w:val="28"/>
        </w:rPr>
        <w:t>городского округа город Елец</w:t>
      </w:r>
      <w:r>
        <w:rPr>
          <w:sz w:val="28"/>
          <w:szCs w:val="28"/>
        </w:rPr>
        <w:t xml:space="preserve">, руководствуясь </w:t>
      </w:r>
      <w:r w:rsidR="0070079D">
        <w:rPr>
          <w:sz w:val="28"/>
          <w:szCs w:val="28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F6047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</w:t>
      </w:r>
      <w:r w:rsidR="008D180E">
        <w:rPr>
          <w:sz w:val="28"/>
          <w:szCs w:val="28"/>
        </w:rPr>
        <w:t>городского округа город Елец</w:t>
      </w:r>
      <w:r>
        <w:rPr>
          <w:sz w:val="28"/>
          <w:szCs w:val="28"/>
        </w:rPr>
        <w:t>,</w:t>
      </w:r>
      <w:r w:rsidR="00E80FFD">
        <w:rPr>
          <w:sz w:val="28"/>
          <w:szCs w:val="28"/>
        </w:rPr>
        <w:t xml:space="preserve"> </w:t>
      </w:r>
      <w:r w:rsidRPr="005B03AA">
        <w:rPr>
          <w:sz w:val="28"/>
          <w:szCs w:val="28"/>
        </w:rPr>
        <w:t xml:space="preserve">Совет депутатов </w:t>
      </w:r>
      <w:r w:rsidR="008D180E">
        <w:rPr>
          <w:sz w:val="28"/>
          <w:szCs w:val="28"/>
        </w:rPr>
        <w:t>городского округа город Елец</w:t>
      </w:r>
    </w:p>
    <w:p w14:paraId="2B0AD2CA" w14:textId="77777777" w:rsidR="0050417D" w:rsidRPr="005B03AA" w:rsidRDefault="0050417D" w:rsidP="00EA3024">
      <w:pPr>
        <w:tabs>
          <w:tab w:val="left" w:pos="0"/>
        </w:tabs>
        <w:ind w:firstLine="540"/>
        <w:jc w:val="both"/>
        <w:rPr>
          <w:sz w:val="28"/>
          <w:szCs w:val="28"/>
        </w:rPr>
      </w:pPr>
    </w:p>
    <w:p w14:paraId="59454973" w14:textId="77777777" w:rsidR="0050417D" w:rsidRPr="005B03AA" w:rsidRDefault="0050417D" w:rsidP="00EA3024">
      <w:pPr>
        <w:jc w:val="both"/>
        <w:rPr>
          <w:sz w:val="28"/>
          <w:szCs w:val="28"/>
        </w:rPr>
      </w:pPr>
      <w:r w:rsidRPr="005B03AA">
        <w:rPr>
          <w:sz w:val="28"/>
          <w:szCs w:val="28"/>
        </w:rPr>
        <w:t>РЕШИЛ:</w:t>
      </w:r>
    </w:p>
    <w:p w14:paraId="521FB836" w14:textId="77777777" w:rsidR="0050417D" w:rsidRPr="005B03AA" w:rsidRDefault="0050417D" w:rsidP="00EA3024">
      <w:pPr>
        <w:jc w:val="both"/>
        <w:rPr>
          <w:sz w:val="28"/>
          <w:szCs w:val="28"/>
        </w:rPr>
      </w:pPr>
    </w:p>
    <w:p w14:paraId="315FE27F" w14:textId="36F22346" w:rsidR="00F0093B" w:rsidRPr="000455BD" w:rsidRDefault="007E7413" w:rsidP="000455BD">
      <w:pPr>
        <w:ind w:firstLine="567"/>
        <w:jc w:val="both"/>
        <w:rPr>
          <w:sz w:val="28"/>
          <w:szCs w:val="28"/>
        </w:rPr>
      </w:pPr>
      <w:r w:rsidRPr="00B92512">
        <w:rPr>
          <w:sz w:val="28"/>
          <w:szCs w:val="28"/>
        </w:rPr>
        <w:t>П</w:t>
      </w:r>
      <w:r w:rsidR="00F0093B">
        <w:rPr>
          <w:sz w:val="28"/>
          <w:szCs w:val="28"/>
        </w:rPr>
        <w:t>редложить</w:t>
      </w:r>
      <w:r w:rsidRPr="00B92512">
        <w:rPr>
          <w:sz w:val="28"/>
          <w:szCs w:val="28"/>
        </w:rPr>
        <w:t xml:space="preserve"> </w:t>
      </w:r>
      <w:r w:rsidR="0050417D" w:rsidRPr="00B92512">
        <w:rPr>
          <w:sz w:val="28"/>
          <w:szCs w:val="28"/>
        </w:rPr>
        <w:t>Контрольно</w:t>
      </w:r>
      <w:r w:rsidRPr="00B92512">
        <w:rPr>
          <w:sz w:val="28"/>
          <w:szCs w:val="28"/>
        </w:rPr>
        <w:t xml:space="preserve">-счетной </w:t>
      </w:r>
      <w:r w:rsidR="00F0093B">
        <w:rPr>
          <w:sz w:val="28"/>
          <w:szCs w:val="28"/>
        </w:rPr>
        <w:t>палате Липецкой области</w:t>
      </w:r>
      <w:r w:rsidRPr="00B92512">
        <w:rPr>
          <w:sz w:val="28"/>
          <w:szCs w:val="28"/>
        </w:rPr>
        <w:t xml:space="preserve"> </w:t>
      </w:r>
      <w:r w:rsidR="00BB62F0" w:rsidRPr="00B92512">
        <w:rPr>
          <w:sz w:val="28"/>
          <w:szCs w:val="28"/>
        </w:rPr>
        <w:t xml:space="preserve">включить в </w:t>
      </w:r>
      <w:r w:rsidR="00F0093B">
        <w:rPr>
          <w:sz w:val="28"/>
          <w:szCs w:val="28"/>
        </w:rPr>
        <w:t>п</w:t>
      </w:r>
      <w:r w:rsidR="00BB62F0" w:rsidRPr="00B92512">
        <w:rPr>
          <w:sz w:val="28"/>
          <w:szCs w:val="28"/>
        </w:rPr>
        <w:t>лан работы на 20</w:t>
      </w:r>
      <w:r w:rsidR="001A5597" w:rsidRPr="00B92512">
        <w:rPr>
          <w:sz w:val="28"/>
          <w:szCs w:val="28"/>
        </w:rPr>
        <w:t>2</w:t>
      </w:r>
      <w:r w:rsidR="00ED6D6C">
        <w:rPr>
          <w:sz w:val="28"/>
          <w:szCs w:val="28"/>
        </w:rPr>
        <w:t>7</w:t>
      </w:r>
      <w:r w:rsidR="00AC5361" w:rsidRPr="00B92512">
        <w:rPr>
          <w:sz w:val="28"/>
          <w:szCs w:val="28"/>
        </w:rPr>
        <w:t xml:space="preserve"> год </w:t>
      </w:r>
      <w:r w:rsidR="00B83F3A" w:rsidRPr="00B92512">
        <w:rPr>
          <w:sz w:val="28"/>
          <w:szCs w:val="28"/>
        </w:rPr>
        <w:t xml:space="preserve">следующие </w:t>
      </w:r>
      <w:r w:rsidR="00456E5C">
        <w:rPr>
          <w:sz w:val="28"/>
          <w:szCs w:val="28"/>
        </w:rPr>
        <w:t xml:space="preserve">контрольные </w:t>
      </w:r>
      <w:r w:rsidR="00B83F3A" w:rsidRPr="00B92512">
        <w:rPr>
          <w:sz w:val="28"/>
          <w:szCs w:val="28"/>
        </w:rPr>
        <w:t>мероприятия</w:t>
      </w:r>
      <w:r w:rsidR="000455BD">
        <w:rPr>
          <w:sz w:val="28"/>
          <w:szCs w:val="28"/>
        </w:rPr>
        <w:t xml:space="preserve"> по </w:t>
      </w:r>
      <w:r w:rsidR="00012B14">
        <w:rPr>
          <w:bCs/>
          <w:sz w:val="28"/>
          <w:szCs w:val="28"/>
        </w:rPr>
        <w:t>п</w:t>
      </w:r>
      <w:r w:rsidR="00012B14" w:rsidRPr="00971F87">
        <w:rPr>
          <w:bCs/>
          <w:sz w:val="28"/>
          <w:szCs w:val="28"/>
        </w:rPr>
        <w:t>роверк</w:t>
      </w:r>
      <w:r w:rsidR="000455BD">
        <w:rPr>
          <w:bCs/>
          <w:sz w:val="28"/>
          <w:szCs w:val="28"/>
        </w:rPr>
        <w:t>е</w:t>
      </w:r>
      <w:r w:rsidR="00012B14" w:rsidRPr="00971F87">
        <w:rPr>
          <w:bCs/>
          <w:sz w:val="28"/>
          <w:szCs w:val="28"/>
        </w:rPr>
        <w:t xml:space="preserve"> целевого и эффективного использования средств городского бюджета, выделенных в 202</w:t>
      </w:r>
      <w:r w:rsidR="00ED6D6C">
        <w:rPr>
          <w:bCs/>
          <w:sz w:val="28"/>
          <w:szCs w:val="28"/>
        </w:rPr>
        <w:t>6</w:t>
      </w:r>
      <w:r w:rsidR="00012B14" w:rsidRPr="00971F87">
        <w:rPr>
          <w:bCs/>
          <w:sz w:val="28"/>
          <w:szCs w:val="28"/>
        </w:rPr>
        <w:t xml:space="preserve"> год</w:t>
      </w:r>
      <w:r w:rsidR="00567C61">
        <w:rPr>
          <w:bCs/>
          <w:sz w:val="28"/>
          <w:szCs w:val="28"/>
        </w:rPr>
        <w:t>у</w:t>
      </w:r>
      <w:r w:rsidR="00F0093B">
        <w:rPr>
          <w:bCs/>
          <w:sz w:val="28"/>
          <w:szCs w:val="28"/>
        </w:rPr>
        <w:t>:</w:t>
      </w:r>
      <w:r w:rsidR="00012B14" w:rsidRPr="00971F87">
        <w:rPr>
          <w:bCs/>
          <w:sz w:val="28"/>
          <w:szCs w:val="28"/>
        </w:rPr>
        <w:t xml:space="preserve"> </w:t>
      </w:r>
    </w:p>
    <w:p w14:paraId="47E97791" w14:textId="77777777" w:rsidR="00845B8D" w:rsidRPr="004105FF" w:rsidRDefault="00845B8D" w:rsidP="00845B8D">
      <w:pPr>
        <w:ind w:firstLine="567"/>
        <w:jc w:val="both"/>
        <w:rPr>
          <w:bCs/>
          <w:sz w:val="28"/>
          <w:szCs w:val="28"/>
        </w:rPr>
      </w:pPr>
      <w:r w:rsidRPr="004105FF">
        <w:rPr>
          <w:bCs/>
          <w:sz w:val="28"/>
          <w:szCs w:val="28"/>
        </w:rPr>
        <w:t>1) на благоустройство территории набережной правого берега реки Быстрая Сосна (вблизи СК «Виктория»);</w:t>
      </w:r>
    </w:p>
    <w:p w14:paraId="629CCE77" w14:textId="77777777" w:rsidR="00845B8D" w:rsidRPr="004105FF" w:rsidRDefault="00845B8D" w:rsidP="00845B8D">
      <w:pPr>
        <w:ind w:firstLine="567"/>
        <w:jc w:val="both"/>
        <w:rPr>
          <w:bCs/>
          <w:sz w:val="28"/>
          <w:szCs w:val="28"/>
        </w:rPr>
      </w:pPr>
      <w:r w:rsidRPr="004105FF">
        <w:rPr>
          <w:bCs/>
          <w:sz w:val="28"/>
          <w:szCs w:val="28"/>
        </w:rPr>
        <w:t>2) на выполнение работ по объекту: «Сохранение выявленного объекта культурного наследия «Школа» (капитальный ремонт МБОУ «Основная школа № 15 города Ельца», корпус 1) по адресу: Липецкая область, г. Елец, ул. Мира, д.</w:t>
      </w:r>
      <w:r>
        <w:rPr>
          <w:bCs/>
          <w:sz w:val="28"/>
          <w:szCs w:val="28"/>
        </w:rPr>
        <w:t xml:space="preserve"> </w:t>
      </w:r>
      <w:r w:rsidRPr="004105FF">
        <w:rPr>
          <w:bCs/>
          <w:sz w:val="28"/>
          <w:szCs w:val="28"/>
        </w:rPr>
        <w:t>83»;</w:t>
      </w:r>
    </w:p>
    <w:p w14:paraId="34A98E70" w14:textId="77777777" w:rsidR="00845B8D" w:rsidRPr="004105FF" w:rsidRDefault="00845B8D" w:rsidP="00845B8D">
      <w:pPr>
        <w:ind w:firstLine="567"/>
        <w:jc w:val="both"/>
        <w:rPr>
          <w:bCs/>
          <w:sz w:val="28"/>
          <w:szCs w:val="28"/>
        </w:rPr>
      </w:pPr>
      <w:r w:rsidRPr="004105FF">
        <w:rPr>
          <w:bCs/>
          <w:sz w:val="28"/>
          <w:szCs w:val="28"/>
        </w:rPr>
        <w:t>3) на выполнение работ по капитальному ремонту здания МБОУ Средняя школа №</w:t>
      </w:r>
      <w:r>
        <w:rPr>
          <w:bCs/>
          <w:sz w:val="28"/>
          <w:szCs w:val="28"/>
        </w:rPr>
        <w:t xml:space="preserve"> </w:t>
      </w:r>
      <w:r w:rsidRPr="004105FF">
        <w:rPr>
          <w:bCs/>
          <w:sz w:val="28"/>
          <w:szCs w:val="28"/>
        </w:rPr>
        <w:t>23 г. Ельца, корпус 1, расположенного по адресу: Липецкая обл</w:t>
      </w:r>
      <w:r>
        <w:rPr>
          <w:bCs/>
          <w:sz w:val="28"/>
          <w:szCs w:val="28"/>
        </w:rPr>
        <w:t>асть</w:t>
      </w:r>
      <w:r w:rsidRPr="004105FF">
        <w:rPr>
          <w:bCs/>
          <w:sz w:val="28"/>
          <w:szCs w:val="28"/>
        </w:rPr>
        <w:t>, г. Елец, ул. Известковая, д. 71А;</w:t>
      </w:r>
    </w:p>
    <w:p w14:paraId="67CA250B" w14:textId="77777777" w:rsidR="00845B8D" w:rsidRPr="004105FF" w:rsidRDefault="00845B8D" w:rsidP="00845B8D">
      <w:pPr>
        <w:ind w:firstLine="567"/>
        <w:jc w:val="both"/>
        <w:rPr>
          <w:bCs/>
          <w:sz w:val="28"/>
          <w:szCs w:val="28"/>
        </w:rPr>
      </w:pPr>
      <w:r w:rsidRPr="004105FF">
        <w:rPr>
          <w:bCs/>
          <w:sz w:val="28"/>
          <w:szCs w:val="28"/>
        </w:rPr>
        <w:t>4) на выполнение работ по капитальному ремонту здания МБОУ «Основная школа №</w:t>
      </w:r>
      <w:r>
        <w:rPr>
          <w:bCs/>
          <w:sz w:val="28"/>
          <w:szCs w:val="28"/>
        </w:rPr>
        <w:t xml:space="preserve"> </w:t>
      </w:r>
      <w:r w:rsidRPr="004105FF">
        <w:rPr>
          <w:bCs/>
          <w:sz w:val="28"/>
          <w:szCs w:val="28"/>
        </w:rPr>
        <w:t>17 им. Т.Н.</w:t>
      </w:r>
      <w:r>
        <w:rPr>
          <w:bCs/>
          <w:sz w:val="28"/>
          <w:szCs w:val="28"/>
        </w:rPr>
        <w:t xml:space="preserve"> </w:t>
      </w:r>
      <w:r w:rsidRPr="004105FF">
        <w:rPr>
          <w:bCs/>
          <w:sz w:val="28"/>
          <w:szCs w:val="28"/>
        </w:rPr>
        <w:t>Хренникова», расположенного по адресу:</w:t>
      </w:r>
      <w:r>
        <w:rPr>
          <w:bCs/>
          <w:sz w:val="28"/>
          <w:szCs w:val="28"/>
        </w:rPr>
        <w:t xml:space="preserve"> Липецкая область,</w:t>
      </w:r>
      <w:r w:rsidRPr="004105FF">
        <w:rPr>
          <w:bCs/>
          <w:sz w:val="28"/>
          <w:szCs w:val="28"/>
        </w:rPr>
        <w:t xml:space="preserve"> г. Елец, ул. </w:t>
      </w:r>
      <w:proofErr w:type="spellStart"/>
      <w:r w:rsidRPr="004105FF">
        <w:rPr>
          <w:bCs/>
          <w:sz w:val="28"/>
          <w:szCs w:val="28"/>
        </w:rPr>
        <w:t>Рязано</w:t>
      </w:r>
      <w:proofErr w:type="spellEnd"/>
      <w:r w:rsidRPr="004105FF">
        <w:rPr>
          <w:bCs/>
          <w:sz w:val="28"/>
          <w:szCs w:val="28"/>
        </w:rPr>
        <w:t xml:space="preserve"> - Уральская, д.</w:t>
      </w:r>
      <w:r>
        <w:rPr>
          <w:bCs/>
          <w:sz w:val="28"/>
          <w:szCs w:val="28"/>
        </w:rPr>
        <w:t xml:space="preserve"> </w:t>
      </w:r>
      <w:r w:rsidRPr="004105FF">
        <w:rPr>
          <w:bCs/>
          <w:sz w:val="28"/>
          <w:szCs w:val="28"/>
        </w:rPr>
        <w:t>43;</w:t>
      </w:r>
    </w:p>
    <w:p w14:paraId="50FC0657" w14:textId="77777777" w:rsidR="00845B8D" w:rsidRPr="004105FF" w:rsidRDefault="00845B8D" w:rsidP="00845B8D">
      <w:pPr>
        <w:ind w:firstLine="567"/>
        <w:jc w:val="both"/>
        <w:rPr>
          <w:bCs/>
          <w:sz w:val="28"/>
          <w:szCs w:val="28"/>
        </w:rPr>
      </w:pPr>
      <w:r w:rsidRPr="004105FF">
        <w:rPr>
          <w:bCs/>
          <w:sz w:val="28"/>
          <w:szCs w:val="28"/>
        </w:rPr>
        <w:lastRenderedPageBreak/>
        <w:t>5) на выполнение работ по капитальному ремонту здания МБДОУ «Детский сад № 41 города Ельца», расположенн</w:t>
      </w:r>
      <w:r>
        <w:rPr>
          <w:bCs/>
          <w:sz w:val="28"/>
          <w:szCs w:val="28"/>
        </w:rPr>
        <w:t>ого</w:t>
      </w:r>
      <w:r w:rsidRPr="004105FF">
        <w:rPr>
          <w:bCs/>
          <w:sz w:val="28"/>
          <w:szCs w:val="28"/>
        </w:rPr>
        <w:t xml:space="preserve"> по адресу: Липецкая область, г. Елец, ул. А. </w:t>
      </w:r>
      <w:proofErr w:type="spellStart"/>
      <w:r w:rsidRPr="004105FF">
        <w:rPr>
          <w:bCs/>
          <w:sz w:val="28"/>
          <w:szCs w:val="28"/>
        </w:rPr>
        <w:t>Гайтеровой</w:t>
      </w:r>
      <w:proofErr w:type="spellEnd"/>
      <w:r w:rsidRPr="004105FF">
        <w:rPr>
          <w:bCs/>
          <w:sz w:val="28"/>
          <w:szCs w:val="28"/>
        </w:rPr>
        <w:t xml:space="preserve">, д. 21.  </w:t>
      </w:r>
    </w:p>
    <w:p w14:paraId="7909567F" w14:textId="6972A104" w:rsidR="0050417D" w:rsidRPr="004B02D2" w:rsidRDefault="00EC15FD" w:rsidP="00B00C23">
      <w:pPr>
        <w:ind w:firstLine="567"/>
        <w:jc w:val="both"/>
        <w:rPr>
          <w:sz w:val="28"/>
          <w:szCs w:val="28"/>
        </w:rPr>
      </w:pPr>
      <w:r w:rsidRPr="004B02D2">
        <w:rPr>
          <w:sz w:val="28"/>
          <w:szCs w:val="28"/>
        </w:rPr>
        <w:t>2</w:t>
      </w:r>
      <w:r w:rsidR="0050417D" w:rsidRPr="004B02D2">
        <w:rPr>
          <w:sz w:val="28"/>
          <w:szCs w:val="28"/>
        </w:rPr>
        <w:t>. Направить настоящее решение</w:t>
      </w:r>
      <w:r w:rsidR="00456E5C">
        <w:rPr>
          <w:sz w:val="28"/>
          <w:szCs w:val="28"/>
        </w:rPr>
        <w:t xml:space="preserve"> </w:t>
      </w:r>
      <w:r w:rsidR="0050417D" w:rsidRPr="004B02D2">
        <w:rPr>
          <w:sz w:val="28"/>
          <w:szCs w:val="28"/>
        </w:rPr>
        <w:t xml:space="preserve">в Контрольно-счетную </w:t>
      </w:r>
      <w:r w:rsidR="00B92512">
        <w:rPr>
          <w:sz w:val="28"/>
          <w:szCs w:val="28"/>
        </w:rPr>
        <w:t>палату Липецкой области</w:t>
      </w:r>
      <w:r w:rsidR="0050417D" w:rsidRPr="004B02D2">
        <w:rPr>
          <w:sz w:val="28"/>
          <w:szCs w:val="28"/>
        </w:rPr>
        <w:t>.</w:t>
      </w:r>
    </w:p>
    <w:p w14:paraId="76483999" w14:textId="77777777" w:rsidR="0050417D" w:rsidRPr="004B02D2" w:rsidRDefault="0050417D" w:rsidP="00EA3024">
      <w:pPr>
        <w:jc w:val="both"/>
        <w:rPr>
          <w:sz w:val="28"/>
          <w:szCs w:val="28"/>
        </w:rPr>
      </w:pPr>
    </w:p>
    <w:p w14:paraId="4BD69F56" w14:textId="1E88943D" w:rsidR="0050417D" w:rsidRDefault="0050417D" w:rsidP="00EA3024">
      <w:pPr>
        <w:jc w:val="both"/>
        <w:rPr>
          <w:sz w:val="28"/>
          <w:szCs w:val="28"/>
        </w:rPr>
      </w:pPr>
    </w:p>
    <w:p w14:paraId="78ABA4D9" w14:textId="77777777" w:rsidR="00B64679" w:rsidRPr="004B02D2" w:rsidRDefault="00B64679" w:rsidP="00EA3024">
      <w:pPr>
        <w:jc w:val="both"/>
        <w:rPr>
          <w:sz w:val="28"/>
          <w:szCs w:val="28"/>
        </w:rPr>
      </w:pPr>
    </w:p>
    <w:p w14:paraId="551E8126" w14:textId="0C0FD74D" w:rsidR="006A786E" w:rsidRPr="004B02D2" w:rsidRDefault="0050417D" w:rsidP="00EA3024">
      <w:pPr>
        <w:jc w:val="both"/>
        <w:rPr>
          <w:sz w:val="28"/>
          <w:szCs w:val="28"/>
        </w:rPr>
      </w:pPr>
      <w:r w:rsidRPr="004B02D2">
        <w:rPr>
          <w:sz w:val="28"/>
          <w:szCs w:val="28"/>
        </w:rPr>
        <w:t>Председатель                                                                                     В.Н. Никонов</w:t>
      </w:r>
    </w:p>
    <w:sectPr w:rsidR="006A786E" w:rsidRPr="004B02D2" w:rsidSect="00E7103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EA30A" w14:textId="77777777" w:rsidR="00126E29" w:rsidRDefault="00126E29" w:rsidP="00E7103F">
      <w:r>
        <w:separator/>
      </w:r>
    </w:p>
  </w:endnote>
  <w:endnote w:type="continuationSeparator" w:id="0">
    <w:p w14:paraId="624A4392" w14:textId="77777777" w:rsidR="00126E29" w:rsidRDefault="00126E29" w:rsidP="00E7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553E2" w14:textId="77777777" w:rsidR="00126E29" w:rsidRDefault="00126E29" w:rsidP="00E7103F">
      <w:r>
        <w:separator/>
      </w:r>
    </w:p>
  </w:footnote>
  <w:footnote w:type="continuationSeparator" w:id="0">
    <w:p w14:paraId="43105B5C" w14:textId="77777777" w:rsidR="00126E29" w:rsidRDefault="00126E29" w:rsidP="00E71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0420"/>
      <w:docPartObj>
        <w:docPartGallery w:val="Page Numbers (Top of Page)"/>
        <w:docPartUnique/>
      </w:docPartObj>
    </w:sdtPr>
    <w:sdtEndPr/>
    <w:sdtContent>
      <w:p w14:paraId="2CB77220" w14:textId="77777777" w:rsidR="00E7103F" w:rsidRDefault="001421E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4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A1F3AB" w14:textId="77777777" w:rsidR="00E7103F" w:rsidRDefault="00E710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D5B2A"/>
    <w:multiLevelType w:val="hybridMultilevel"/>
    <w:tmpl w:val="B0F8A29A"/>
    <w:lvl w:ilvl="0" w:tplc="303CF55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D791620"/>
    <w:multiLevelType w:val="hybridMultilevel"/>
    <w:tmpl w:val="DD70B776"/>
    <w:lvl w:ilvl="0" w:tplc="781098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16754D"/>
    <w:multiLevelType w:val="hybridMultilevel"/>
    <w:tmpl w:val="5B66AB7E"/>
    <w:lvl w:ilvl="0" w:tplc="EF508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17D"/>
    <w:rsid w:val="00002CAA"/>
    <w:rsid w:val="000050D1"/>
    <w:rsid w:val="00012B14"/>
    <w:rsid w:val="00034DC5"/>
    <w:rsid w:val="000455BD"/>
    <w:rsid w:val="0005187C"/>
    <w:rsid w:val="00054F9D"/>
    <w:rsid w:val="00072DAB"/>
    <w:rsid w:val="0007618A"/>
    <w:rsid w:val="0008719D"/>
    <w:rsid w:val="000A52F0"/>
    <w:rsid w:val="000B6809"/>
    <w:rsid w:val="000C18B1"/>
    <w:rsid w:val="00102A1B"/>
    <w:rsid w:val="00126E29"/>
    <w:rsid w:val="00132A90"/>
    <w:rsid w:val="001334BA"/>
    <w:rsid w:val="001421E7"/>
    <w:rsid w:val="00190F46"/>
    <w:rsid w:val="001A5597"/>
    <w:rsid w:val="00224085"/>
    <w:rsid w:val="00231566"/>
    <w:rsid w:val="00236D1C"/>
    <w:rsid w:val="00241D82"/>
    <w:rsid w:val="00253C32"/>
    <w:rsid w:val="0025440D"/>
    <w:rsid w:val="00256D2A"/>
    <w:rsid w:val="00282C33"/>
    <w:rsid w:val="00286C04"/>
    <w:rsid w:val="00294EE4"/>
    <w:rsid w:val="00295220"/>
    <w:rsid w:val="002C1CB9"/>
    <w:rsid w:val="002D4F7B"/>
    <w:rsid w:val="002E41A0"/>
    <w:rsid w:val="002F202E"/>
    <w:rsid w:val="00306557"/>
    <w:rsid w:val="003159FC"/>
    <w:rsid w:val="003273DF"/>
    <w:rsid w:val="00334AC9"/>
    <w:rsid w:val="00334B72"/>
    <w:rsid w:val="003548D7"/>
    <w:rsid w:val="00363755"/>
    <w:rsid w:val="00392084"/>
    <w:rsid w:val="003A78DC"/>
    <w:rsid w:val="003A79C5"/>
    <w:rsid w:val="003B0484"/>
    <w:rsid w:val="003B4D7E"/>
    <w:rsid w:val="003E500E"/>
    <w:rsid w:val="003E6EA0"/>
    <w:rsid w:val="003F20E2"/>
    <w:rsid w:val="00441474"/>
    <w:rsid w:val="00445C68"/>
    <w:rsid w:val="004464DC"/>
    <w:rsid w:val="00456E5C"/>
    <w:rsid w:val="00457BF1"/>
    <w:rsid w:val="00461529"/>
    <w:rsid w:val="00462363"/>
    <w:rsid w:val="00466218"/>
    <w:rsid w:val="004951E3"/>
    <w:rsid w:val="004A75D1"/>
    <w:rsid w:val="004B02D2"/>
    <w:rsid w:val="004B5C4C"/>
    <w:rsid w:val="004C3705"/>
    <w:rsid w:val="004C3B21"/>
    <w:rsid w:val="004D7101"/>
    <w:rsid w:val="004E0F78"/>
    <w:rsid w:val="004F0752"/>
    <w:rsid w:val="0050417D"/>
    <w:rsid w:val="00537310"/>
    <w:rsid w:val="00540D2D"/>
    <w:rsid w:val="00565C2D"/>
    <w:rsid w:val="00567C61"/>
    <w:rsid w:val="005940FD"/>
    <w:rsid w:val="005C6F6E"/>
    <w:rsid w:val="005F1C7C"/>
    <w:rsid w:val="005F6C1B"/>
    <w:rsid w:val="00603D3B"/>
    <w:rsid w:val="00617A20"/>
    <w:rsid w:val="006816B3"/>
    <w:rsid w:val="00696462"/>
    <w:rsid w:val="0069734A"/>
    <w:rsid w:val="006A786E"/>
    <w:rsid w:val="006C2096"/>
    <w:rsid w:val="006D7D8E"/>
    <w:rsid w:val="006E002C"/>
    <w:rsid w:val="006E4548"/>
    <w:rsid w:val="006E6271"/>
    <w:rsid w:val="0070079D"/>
    <w:rsid w:val="00706D55"/>
    <w:rsid w:val="00710922"/>
    <w:rsid w:val="00722D8F"/>
    <w:rsid w:val="007308A7"/>
    <w:rsid w:val="0078786A"/>
    <w:rsid w:val="00795060"/>
    <w:rsid w:val="007B00EC"/>
    <w:rsid w:val="007C5460"/>
    <w:rsid w:val="007E7413"/>
    <w:rsid w:val="007F2D6E"/>
    <w:rsid w:val="007F63C8"/>
    <w:rsid w:val="00814A59"/>
    <w:rsid w:val="00822E3D"/>
    <w:rsid w:val="00833000"/>
    <w:rsid w:val="00845B8D"/>
    <w:rsid w:val="00850E4E"/>
    <w:rsid w:val="0085624B"/>
    <w:rsid w:val="00871F38"/>
    <w:rsid w:val="008760E3"/>
    <w:rsid w:val="008874A5"/>
    <w:rsid w:val="008A2144"/>
    <w:rsid w:val="008C1CD8"/>
    <w:rsid w:val="008C3B70"/>
    <w:rsid w:val="008C6FC2"/>
    <w:rsid w:val="008D180E"/>
    <w:rsid w:val="008E602E"/>
    <w:rsid w:val="008E62F6"/>
    <w:rsid w:val="008F3819"/>
    <w:rsid w:val="008F749F"/>
    <w:rsid w:val="0090580B"/>
    <w:rsid w:val="009058FD"/>
    <w:rsid w:val="00907F12"/>
    <w:rsid w:val="00912840"/>
    <w:rsid w:val="0092469D"/>
    <w:rsid w:val="009254A9"/>
    <w:rsid w:val="009339C2"/>
    <w:rsid w:val="00941EDE"/>
    <w:rsid w:val="00963639"/>
    <w:rsid w:val="0096656B"/>
    <w:rsid w:val="0098741A"/>
    <w:rsid w:val="00997D6C"/>
    <w:rsid w:val="009B4805"/>
    <w:rsid w:val="009B4A38"/>
    <w:rsid w:val="009F7FA3"/>
    <w:rsid w:val="00A04373"/>
    <w:rsid w:val="00A07D19"/>
    <w:rsid w:val="00A20E80"/>
    <w:rsid w:val="00A30136"/>
    <w:rsid w:val="00A40299"/>
    <w:rsid w:val="00A46432"/>
    <w:rsid w:val="00A477A4"/>
    <w:rsid w:val="00A5323A"/>
    <w:rsid w:val="00A75BF8"/>
    <w:rsid w:val="00A878C5"/>
    <w:rsid w:val="00A951B4"/>
    <w:rsid w:val="00A96DD2"/>
    <w:rsid w:val="00AB529C"/>
    <w:rsid w:val="00AC5361"/>
    <w:rsid w:val="00AE15BC"/>
    <w:rsid w:val="00AE6F82"/>
    <w:rsid w:val="00B00C23"/>
    <w:rsid w:val="00B11A84"/>
    <w:rsid w:val="00B35C89"/>
    <w:rsid w:val="00B35E8A"/>
    <w:rsid w:val="00B44C75"/>
    <w:rsid w:val="00B6144B"/>
    <w:rsid w:val="00B64679"/>
    <w:rsid w:val="00B64EF4"/>
    <w:rsid w:val="00B71B14"/>
    <w:rsid w:val="00B83F3A"/>
    <w:rsid w:val="00B8509B"/>
    <w:rsid w:val="00B905D9"/>
    <w:rsid w:val="00B92512"/>
    <w:rsid w:val="00BB62F0"/>
    <w:rsid w:val="00BC78B5"/>
    <w:rsid w:val="00BC7F22"/>
    <w:rsid w:val="00BE0791"/>
    <w:rsid w:val="00BE401E"/>
    <w:rsid w:val="00BF0C67"/>
    <w:rsid w:val="00BF3227"/>
    <w:rsid w:val="00C03365"/>
    <w:rsid w:val="00C06431"/>
    <w:rsid w:val="00C152F0"/>
    <w:rsid w:val="00C21763"/>
    <w:rsid w:val="00C332FC"/>
    <w:rsid w:val="00C464F2"/>
    <w:rsid w:val="00C509E3"/>
    <w:rsid w:val="00C52CD6"/>
    <w:rsid w:val="00C740F6"/>
    <w:rsid w:val="00C87419"/>
    <w:rsid w:val="00C91AD3"/>
    <w:rsid w:val="00C92C96"/>
    <w:rsid w:val="00C94360"/>
    <w:rsid w:val="00CC0260"/>
    <w:rsid w:val="00D039D9"/>
    <w:rsid w:val="00D060A2"/>
    <w:rsid w:val="00D06A1F"/>
    <w:rsid w:val="00D303C9"/>
    <w:rsid w:val="00D437AB"/>
    <w:rsid w:val="00D50711"/>
    <w:rsid w:val="00D71231"/>
    <w:rsid w:val="00D879CC"/>
    <w:rsid w:val="00DA1482"/>
    <w:rsid w:val="00DA655E"/>
    <w:rsid w:val="00DB02A2"/>
    <w:rsid w:val="00DE5519"/>
    <w:rsid w:val="00E0576D"/>
    <w:rsid w:val="00E135AD"/>
    <w:rsid w:val="00E32CC2"/>
    <w:rsid w:val="00E44C70"/>
    <w:rsid w:val="00E6255D"/>
    <w:rsid w:val="00E7103F"/>
    <w:rsid w:val="00E80FFD"/>
    <w:rsid w:val="00E95B69"/>
    <w:rsid w:val="00EA3024"/>
    <w:rsid w:val="00EA61EB"/>
    <w:rsid w:val="00EB3DA6"/>
    <w:rsid w:val="00EC15FD"/>
    <w:rsid w:val="00ED2F52"/>
    <w:rsid w:val="00ED6D6C"/>
    <w:rsid w:val="00EE6BBC"/>
    <w:rsid w:val="00EF31B7"/>
    <w:rsid w:val="00F0093B"/>
    <w:rsid w:val="00F023B4"/>
    <w:rsid w:val="00F11F8C"/>
    <w:rsid w:val="00F12418"/>
    <w:rsid w:val="00F22949"/>
    <w:rsid w:val="00F528DF"/>
    <w:rsid w:val="00F53E18"/>
    <w:rsid w:val="00F559C7"/>
    <w:rsid w:val="00F60474"/>
    <w:rsid w:val="00F64D59"/>
    <w:rsid w:val="00F66E3C"/>
    <w:rsid w:val="00F93A90"/>
    <w:rsid w:val="00FE414A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B1F3"/>
  <w15:docId w15:val="{3E9EF55C-7731-4BF4-9666-FF0B0895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1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5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1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1">
    <w:name w:val="Стиль1"/>
    <w:basedOn w:val="a"/>
    <w:rsid w:val="0050417D"/>
    <w:rPr>
      <w:rFonts w:ascii="Wingdings 3" w:hAnsi="Wingdings 3" w:cs="Arial"/>
      <w:bCs/>
      <w:vanish/>
      <w:kern w:val="32"/>
      <w:sz w:val="28"/>
      <w:szCs w:val="28"/>
    </w:rPr>
  </w:style>
  <w:style w:type="table" w:styleId="a3">
    <w:name w:val="Table Grid"/>
    <w:basedOn w:val="a1"/>
    <w:rsid w:val="005041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7FA3"/>
    <w:pPr>
      <w:ind w:left="720"/>
      <w:contextualSpacing/>
    </w:pPr>
  </w:style>
  <w:style w:type="paragraph" w:customStyle="1" w:styleId="ConsPlusNormal">
    <w:name w:val="ConsPlusNormal"/>
    <w:rsid w:val="004F07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"/>
    <w:basedOn w:val="a"/>
    <w:uiPriority w:val="99"/>
    <w:rsid w:val="00241D82"/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E71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10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710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710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135A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C52FE-607F-4B9C-8632-EE1FEEC3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Mandrova</dc:creator>
  <cp:lastModifiedBy>User</cp:lastModifiedBy>
  <cp:revision>165</cp:revision>
  <cp:lastPrinted>2026-10-07T11:32:00Z</cp:lastPrinted>
  <dcterms:created xsi:type="dcterms:W3CDTF">2015-10-13T09:12:00Z</dcterms:created>
  <dcterms:modified xsi:type="dcterms:W3CDTF">2026-10-07T11:49:00Z</dcterms:modified>
</cp:coreProperties>
</file>